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BC64" w14:textId="2585E9AD" w:rsidR="006D50CB" w:rsidRDefault="006D50CB" w:rsidP="00BD758C">
      <w:pPr>
        <w:pStyle w:val="western"/>
        <w:spacing w:before="0" w:beforeAutospacing="0" w:after="0"/>
        <w:jc w:val="center"/>
      </w:pPr>
      <w:r>
        <w:t>PONUDA</w:t>
      </w:r>
    </w:p>
    <w:p w14:paraId="1D626492" w14:textId="2847E781" w:rsidR="006D50CB" w:rsidRDefault="006D50CB" w:rsidP="00BD758C">
      <w:pPr>
        <w:pStyle w:val="western"/>
        <w:spacing w:before="0" w:beforeAutospacing="0" w:after="0"/>
        <w:jc w:val="center"/>
      </w:pPr>
      <w:r>
        <w:t>za sudjelovanje u natječaju</w:t>
      </w:r>
      <w:r>
        <w:rPr>
          <w:b/>
          <w:bCs/>
        </w:rPr>
        <w:t xml:space="preserve"> </w:t>
      </w:r>
      <w:r>
        <w:t>za postavljanje božićnih kućica u Kaštel Lukšiću u novom parku (čest. zem. 68 k.o. Kaštel Lukšić)</w:t>
      </w:r>
    </w:p>
    <w:p w14:paraId="2FABB8F2" w14:textId="77777777" w:rsidR="009C18BC" w:rsidRDefault="009C18BC" w:rsidP="003B50EE">
      <w:pPr>
        <w:pStyle w:val="western"/>
        <w:spacing w:before="0" w:beforeAutospacing="0" w:after="0"/>
      </w:pPr>
    </w:p>
    <w:p w14:paraId="20B80656" w14:textId="77777777" w:rsidR="003B50EE" w:rsidRDefault="003B50EE" w:rsidP="003B50EE">
      <w:pPr>
        <w:pStyle w:val="western"/>
        <w:spacing w:before="0" w:beforeAutospacing="0" w:after="0"/>
      </w:pPr>
    </w:p>
    <w:p w14:paraId="69BA8E05" w14:textId="65EB2FE7" w:rsidR="006D50CB" w:rsidRDefault="006D50CB" w:rsidP="006D50CB">
      <w:pPr>
        <w:pStyle w:val="western"/>
        <w:spacing w:before="0" w:beforeAutospacing="0" w:after="0"/>
      </w:pPr>
      <w:r>
        <w:t>Naziv / Ime i prezime ponuditelja: ______________________________________________</w:t>
      </w:r>
    </w:p>
    <w:p w14:paraId="0A999B9F" w14:textId="14CBCF92" w:rsidR="00794BDB" w:rsidRDefault="00794BDB" w:rsidP="006D50CB">
      <w:pPr>
        <w:pStyle w:val="western"/>
        <w:spacing w:before="0" w:beforeAutospacing="0" w:after="0"/>
      </w:pPr>
    </w:p>
    <w:p w14:paraId="69E6E363" w14:textId="77777777" w:rsidR="00794BDB" w:rsidRDefault="00794BDB" w:rsidP="006D50CB">
      <w:pPr>
        <w:pStyle w:val="western"/>
        <w:spacing w:before="0" w:beforeAutospacing="0" w:after="0"/>
      </w:pPr>
    </w:p>
    <w:p w14:paraId="4074CA98" w14:textId="0B9691A4" w:rsidR="00794BDB" w:rsidRDefault="00794BDB" w:rsidP="006D50CB">
      <w:pPr>
        <w:pStyle w:val="western"/>
        <w:spacing w:before="0" w:beforeAutospacing="0" w:after="0"/>
      </w:pPr>
      <w:r>
        <w:t>Adresa sjedišta / prebivališta: __________________________________________________</w:t>
      </w:r>
    </w:p>
    <w:p w14:paraId="2A5DFACD" w14:textId="59AE3484" w:rsidR="00794BDB" w:rsidRDefault="00794BDB" w:rsidP="006D50CB">
      <w:pPr>
        <w:pStyle w:val="western"/>
        <w:spacing w:before="0" w:beforeAutospacing="0" w:after="0"/>
      </w:pPr>
    </w:p>
    <w:p w14:paraId="0B2186D8" w14:textId="77777777" w:rsidR="00794BDB" w:rsidRDefault="00794BDB" w:rsidP="006D50CB">
      <w:pPr>
        <w:pStyle w:val="western"/>
        <w:spacing w:before="0" w:beforeAutospacing="0" w:after="0"/>
      </w:pPr>
    </w:p>
    <w:p w14:paraId="17FABC07" w14:textId="638B1ECD" w:rsidR="00794BDB" w:rsidRDefault="00794BDB" w:rsidP="006D50CB">
      <w:pPr>
        <w:pStyle w:val="western"/>
        <w:spacing w:before="0" w:beforeAutospacing="0" w:after="0"/>
      </w:pPr>
      <w:r>
        <w:t>OIB: ______________________________________________________________________</w:t>
      </w:r>
    </w:p>
    <w:p w14:paraId="6B2993E2" w14:textId="203ECC9C" w:rsidR="00794BDB" w:rsidRDefault="00794BDB" w:rsidP="006D50CB">
      <w:pPr>
        <w:pStyle w:val="western"/>
        <w:spacing w:before="0" w:beforeAutospacing="0" w:after="0"/>
      </w:pPr>
    </w:p>
    <w:p w14:paraId="243C42BB" w14:textId="77777777" w:rsidR="00794BDB" w:rsidRDefault="00794BDB" w:rsidP="006D50CB">
      <w:pPr>
        <w:pStyle w:val="western"/>
        <w:spacing w:before="0" w:beforeAutospacing="0" w:after="0"/>
      </w:pPr>
    </w:p>
    <w:p w14:paraId="701F4B99" w14:textId="0E8AE70A" w:rsidR="00794BDB" w:rsidRDefault="00794BDB" w:rsidP="006D50CB">
      <w:pPr>
        <w:pStyle w:val="western"/>
        <w:spacing w:before="0" w:beforeAutospacing="0" w:after="0"/>
      </w:pPr>
      <w:r>
        <w:t>Broj telefona/mobitela: _______________________________________________________</w:t>
      </w:r>
    </w:p>
    <w:p w14:paraId="3732FD98" w14:textId="77777777" w:rsidR="00794BDB" w:rsidRDefault="00794BDB" w:rsidP="006D50CB">
      <w:pPr>
        <w:pStyle w:val="western"/>
        <w:spacing w:before="0" w:beforeAutospacing="0" w:after="0"/>
      </w:pPr>
    </w:p>
    <w:p w14:paraId="01CE2DFF" w14:textId="36D8D368" w:rsidR="00794BDB" w:rsidRDefault="00794BDB" w:rsidP="006D50CB">
      <w:pPr>
        <w:pStyle w:val="western"/>
        <w:spacing w:before="0" w:beforeAutospacing="0" w:after="0"/>
      </w:pPr>
      <w:r>
        <w:br/>
        <w:t>Adresa elektroničke pošte (e-mail): _____________________________________________</w:t>
      </w:r>
    </w:p>
    <w:p w14:paraId="24621337" w14:textId="3A378EA1" w:rsidR="00794BDB" w:rsidRDefault="00794BDB" w:rsidP="006D50CB">
      <w:pPr>
        <w:pStyle w:val="western"/>
        <w:spacing w:before="0" w:beforeAutospacing="0" w:after="0"/>
      </w:pPr>
    </w:p>
    <w:p w14:paraId="00678B3D" w14:textId="77777777" w:rsidR="00794BDB" w:rsidRDefault="00794BDB" w:rsidP="006D50CB">
      <w:pPr>
        <w:pStyle w:val="western"/>
        <w:spacing w:before="0" w:beforeAutospacing="0" w:after="0"/>
      </w:pPr>
    </w:p>
    <w:p w14:paraId="346AE7F6" w14:textId="138A17C1" w:rsidR="00794BDB" w:rsidRDefault="00501B59" w:rsidP="006D50CB">
      <w:pPr>
        <w:pStyle w:val="western"/>
        <w:spacing w:before="0" w:beforeAutospacing="0" w:after="0"/>
      </w:pPr>
      <w:r>
        <w:t>Banka i b</w:t>
      </w:r>
      <w:r w:rsidR="00794BDB">
        <w:t>roj tekućeg</w:t>
      </w:r>
      <w:r>
        <w:t>/</w:t>
      </w:r>
      <w:r w:rsidR="00794BDB">
        <w:t>žiro računa:</w:t>
      </w:r>
      <w:r>
        <w:t xml:space="preserve"> </w:t>
      </w:r>
      <w:r w:rsidR="00794BDB">
        <w:t>______________________________________________</w:t>
      </w:r>
      <w:r>
        <w:t>_</w:t>
      </w:r>
    </w:p>
    <w:p w14:paraId="568AA380" w14:textId="71423390" w:rsidR="006D50CB" w:rsidRDefault="006D50CB" w:rsidP="00794BDB">
      <w:pPr>
        <w:pStyle w:val="western"/>
        <w:spacing w:before="0" w:beforeAutospacing="0" w:after="0"/>
        <w:jc w:val="both"/>
      </w:pPr>
    </w:p>
    <w:p w14:paraId="13C11F44" w14:textId="77777777" w:rsidR="00794BDB" w:rsidRDefault="00794BDB" w:rsidP="00794BDB">
      <w:pPr>
        <w:pStyle w:val="western"/>
        <w:spacing w:before="0" w:beforeAutospacing="0" w:after="0"/>
        <w:jc w:val="both"/>
      </w:pPr>
    </w:p>
    <w:p w14:paraId="73E1A15A" w14:textId="3E6BC46F" w:rsidR="00794BDB" w:rsidRDefault="00794BDB" w:rsidP="00794BDB">
      <w:pPr>
        <w:pStyle w:val="western"/>
        <w:spacing w:before="0" w:beforeAutospacing="0" w:after="0"/>
        <w:jc w:val="both"/>
      </w:pPr>
      <w:r>
        <w:t xml:space="preserve">Ponuđeni iznos zakupnine za postavljanje šest (6) božićnih kućica u </w:t>
      </w:r>
      <w:r w:rsidR="003B50EE">
        <w:t>eurima:</w:t>
      </w:r>
    </w:p>
    <w:p w14:paraId="21F274B6" w14:textId="3C61C1FB" w:rsidR="006D50CB" w:rsidRDefault="006D50CB" w:rsidP="006D50CB">
      <w:pPr>
        <w:pStyle w:val="western"/>
        <w:spacing w:before="0" w:beforeAutospacing="0" w:after="0"/>
        <w:ind w:firstLine="708"/>
        <w:jc w:val="both"/>
      </w:pPr>
    </w:p>
    <w:p w14:paraId="1AD99F4F" w14:textId="55892CDD" w:rsidR="006D50CB" w:rsidRDefault="00794BDB" w:rsidP="00794BDB">
      <w:pPr>
        <w:pStyle w:val="western"/>
        <w:spacing w:before="0" w:beforeAutospacing="0" w:after="0"/>
        <w:jc w:val="both"/>
      </w:pPr>
      <w:r>
        <w:t>_________________________________________________________________________</w:t>
      </w:r>
      <w:r w:rsidR="003B50EE">
        <w:t>__</w:t>
      </w:r>
    </w:p>
    <w:p w14:paraId="2573B7E3" w14:textId="25620E47" w:rsidR="004B22CF" w:rsidRDefault="004B22CF" w:rsidP="004B22CF">
      <w:pPr>
        <w:pStyle w:val="western"/>
        <w:spacing w:before="0" w:beforeAutospacing="0" w:after="0"/>
      </w:pPr>
    </w:p>
    <w:p w14:paraId="3DCA6FE4" w14:textId="77777777" w:rsidR="009C18BC" w:rsidRDefault="009C18BC" w:rsidP="004B22CF">
      <w:pPr>
        <w:pStyle w:val="western"/>
        <w:spacing w:before="0" w:beforeAutospacing="0" w:after="0"/>
      </w:pPr>
    </w:p>
    <w:p w14:paraId="4BF587A8" w14:textId="64587A10" w:rsidR="009C18BC" w:rsidRDefault="004B22CF" w:rsidP="004B22CF">
      <w:pPr>
        <w:pStyle w:val="western"/>
        <w:spacing w:before="0" w:beforeAutospacing="0" w:after="0"/>
      </w:pPr>
      <w:r>
        <w:t>U Kaštelima,  ___________ 202</w:t>
      </w:r>
      <w:r w:rsidR="00163466">
        <w:t>5</w:t>
      </w:r>
      <w:r>
        <w:t>. godine</w:t>
      </w:r>
    </w:p>
    <w:p w14:paraId="35FE085C" w14:textId="77777777" w:rsidR="009B44C1" w:rsidRDefault="009B44C1" w:rsidP="004B22CF">
      <w:pPr>
        <w:pStyle w:val="western"/>
        <w:spacing w:before="0" w:beforeAutospacing="0" w:after="0"/>
      </w:pPr>
    </w:p>
    <w:p w14:paraId="7D93F4EE" w14:textId="3C47E41F" w:rsidR="004B22CF" w:rsidRDefault="004B22CF" w:rsidP="004B22CF">
      <w:pPr>
        <w:pStyle w:val="western"/>
        <w:spacing w:before="0" w:beforeAutospacing="0" w:after="0"/>
        <w:ind w:left="4536"/>
        <w:jc w:val="center"/>
      </w:pPr>
      <w:r>
        <w:t>Potpis ponuditelja:</w:t>
      </w:r>
    </w:p>
    <w:p w14:paraId="2D074F5B" w14:textId="0C7C2496" w:rsidR="004B22CF" w:rsidRDefault="004B22CF" w:rsidP="004B22CF">
      <w:pPr>
        <w:pStyle w:val="western"/>
        <w:spacing w:before="0" w:beforeAutospacing="0" w:after="0"/>
        <w:ind w:left="4536"/>
        <w:jc w:val="center"/>
      </w:pPr>
    </w:p>
    <w:p w14:paraId="3F8BC339" w14:textId="4E6D810A" w:rsidR="009C18BC" w:rsidRDefault="004B22CF" w:rsidP="009B44C1">
      <w:pPr>
        <w:pStyle w:val="western"/>
        <w:spacing w:before="0" w:beforeAutospacing="0" w:after="0"/>
        <w:ind w:left="4536"/>
        <w:jc w:val="center"/>
      </w:pPr>
      <w:r>
        <w:t>________________________</w:t>
      </w:r>
    </w:p>
    <w:p w14:paraId="57BB17DB" w14:textId="77777777" w:rsidR="006D50CB" w:rsidRDefault="006D50CB" w:rsidP="006D50CB">
      <w:pPr>
        <w:pStyle w:val="western"/>
        <w:spacing w:before="0" w:beforeAutospacing="0" w:after="0"/>
        <w:ind w:firstLine="708"/>
        <w:jc w:val="both"/>
      </w:pPr>
    </w:p>
    <w:p w14:paraId="6CA1EC79" w14:textId="6438DC12" w:rsidR="006D50CB" w:rsidRDefault="006D50CB" w:rsidP="006D50CB">
      <w:pPr>
        <w:pStyle w:val="western"/>
        <w:spacing w:before="0" w:beforeAutospacing="0" w:after="0"/>
        <w:jc w:val="both"/>
      </w:pPr>
      <w:r>
        <w:t>PRILOZI:</w:t>
      </w:r>
    </w:p>
    <w:p w14:paraId="7F64F5B5" w14:textId="77777777" w:rsidR="006D50CB" w:rsidRDefault="006D50CB" w:rsidP="006D50CB">
      <w:pPr>
        <w:pStyle w:val="western"/>
        <w:spacing w:before="0" w:beforeAutospacing="0" w:after="0"/>
        <w:jc w:val="both"/>
      </w:pPr>
    </w:p>
    <w:p w14:paraId="41F51954" w14:textId="0F999BE5" w:rsidR="006D50CB" w:rsidRDefault="006D50CB" w:rsidP="006D50CB">
      <w:pPr>
        <w:pStyle w:val="western"/>
        <w:spacing w:before="0" w:beforeAutospacing="0" w:after="0"/>
        <w:jc w:val="both"/>
      </w:pPr>
      <w:r>
        <w:t xml:space="preserve">- fotografija božićne kućice koja ispunjava uvjete iz Plana rasporeda i pravilnika o postavljanju božićnih kućica; </w:t>
      </w:r>
    </w:p>
    <w:p w14:paraId="1713D587" w14:textId="5798E34F" w:rsidR="003B50EE" w:rsidRDefault="003B50EE" w:rsidP="006D50CB">
      <w:pPr>
        <w:pStyle w:val="western"/>
        <w:spacing w:before="0" w:beforeAutospacing="0" w:after="0"/>
        <w:jc w:val="both"/>
      </w:pPr>
      <w:r>
        <w:t>- dokaz o vlasništvu božićnih kućica;</w:t>
      </w:r>
    </w:p>
    <w:p w14:paraId="1CB2D32F" w14:textId="505701A2" w:rsidR="006D50CB" w:rsidRDefault="006D50CB" w:rsidP="006D50CB">
      <w:pPr>
        <w:pStyle w:val="western"/>
        <w:spacing w:before="0" w:beforeAutospacing="0" w:after="0"/>
        <w:jc w:val="both"/>
      </w:pPr>
      <w:r>
        <w:t>-</w:t>
      </w:r>
      <w:r w:rsidR="003B50EE">
        <w:t xml:space="preserve"> </w:t>
      </w:r>
      <w:r>
        <w:t>za fizičku osobu presliku osobne iskaznice, odobrenje za obavljanje djelatnosti tj. obrtnicu ili izvadak iz obrtnog registra i SOL 2;</w:t>
      </w:r>
    </w:p>
    <w:p w14:paraId="135C6BD9" w14:textId="1B058C51" w:rsidR="006D50CB" w:rsidRDefault="006D50CB" w:rsidP="006D50CB">
      <w:pPr>
        <w:pStyle w:val="western"/>
        <w:spacing w:before="0" w:beforeAutospacing="0" w:after="0"/>
        <w:jc w:val="both"/>
      </w:pPr>
      <w:r>
        <w:t>-</w:t>
      </w:r>
      <w:r w:rsidR="003B50EE">
        <w:t xml:space="preserve"> </w:t>
      </w:r>
      <w:r>
        <w:t>za pravnu osobu original ili ovjerenu presliku rješenja o upisu u sudski registar sa svim prilozima, ne starije od 30 (trideset) dana i BON 2;</w:t>
      </w:r>
    </w:p>
    <w:p w14:paraId="5BA21908" w14:textId="5C002283" w:rsidR="006D50CB" w:rsidRDefault="006D50CB" w:rsidP="006D50CB">
      <w:pPr>
        <w:pStyle w:val="western"/>
        <w:spacing w:before="0" w:beforeAutospacing="0" w:after="0"/>
        <w:jc w:val="both"/>
      </w:pPr>
      <w:r>
        <w:t>- potvrdu da natjecatelj nema dugovanja prema Gradu Kaštela;</w:t>
      </w:r>
    </w:p>
    <w:p w14:paraId="0C38DBE0" w14:textId="1977744B" w:rsidR="009B44C1" w:rsidRPr="009B44C1" w:rsidRDefault="009B44C1" w:rsidP="006D50CB">
      <w:pPr>
        <w:pStyle w:val="western"/>
        <w:spacing w:before="0" w:beforeAutospacing="0" w:after="0"/>
        <w:jc w:val="both"/>
        <w:rPr>
          <w:color w:val="auto"/>
        </w:rPr>
      </w:pPr>
      <w:r w:rsidRPr="008C4573">
        <w:rPr>
          <w:color w:val="auto"/>
        </w:rPr>
        <w:t>- potvrdu porezne uprave o stanju duga po osnovi javnih davanja o kojima službenu evidenciju</w:t>
      </w:r>
      <w:r w:rsidR="00937D8F">
        <w:rPr>
          <w:color w:val="auto"/>
        </w:rPr>
        <w:t>;</w:t>
      </w:r>
      <w:r w:rsidRPr="008C4573">
        <w:rPr>
          <w:color w:val="auto"/>
        </w:rPr>
        <w:t xml:space="preserve"> vodi Porezna uprava, u izvorniku, ne starija od 30 dana od dana objave natječaja;</w:t>
      </w:r>
    </w:p>
    <w:p w14:paraId="0E1DE1C7" w14:textId="2B6B4B50" w:rsidR="003B50EE" w:rsidRDefault="006D50CB" w:rsidP="003B50EE">
      <w:pPr>
        <w:pStyle w:val="western"/>
        <w:spacing w:before="0" w:beforeAutospacing="0" w:after="0"/>
        <w:jc w:val="both"/>
      </w:pPr>
      <w:r>
        <w:t>- dokaz o tome da je natjecatelj uplatio jamčevinu.</w:t>
      </w:r>
    </w:p>
    <w:p w14:paraId="4729B270" w14:textId="77777777" w:rsidR="003B50EE" w:rsidRDefault="003B50EE" w:rsidP="003B50EE">
      <w:pPr>
        <w:pStyle w:val="western"/>
        <w:spacing w:before="0" w:beforeAutospacing="0" w:after="0"/>
        <w:jc w:val="both"/>
      </w:pPr>
    </w:p>
    <w:p w14:paraId="6182FC98" w14:textId="0DB1877F" w:rsidR="003B50EE" w:rsidRPr="003B50EE" w:rsidRDefault="003B50EE" w:rsidP="003B50EE">
      <w:pPr>
        <w:pStyle w:val="western"/>
        <w:spacing w:before="0" w:beforeAutospacing="0" w:after="0"/>
        <w:jc w:val="both"/>
        <w:rPr>
          <w:b/>
          <w:bCs/>
        </w:rPr>
      </w:pPr>
      <w:r w:rsidRPr="003B50EE">
        <w:rPr>
          <w:b/>
          <w:bCs/>
        </w:rPr>
        <w:t>NAPOMENA: ponude koji ne sadržavaju</w:t>
      </w:r>
      <w:r>
        <w:rPr>
          <w:b/>
          <w:bCs/>
        </w:rPr>
        <w:t xml:space="preserve"> sve</w:t>
      </w:r>
      <w:r w:rsidRPr="003B50EE">
        <w:rPr>
          <w:b/>
          <w:bCs/>
        </w:rPr>
        <w:t xml:space="preserve"> navedene priloge smatrat će se nepotpunim </w:t>
      </w:r>
      <w:r w:rsidR="00C139A7">
        <w:rPr>
          <w:b/>
          <w:bCs/>
        </w:rPr>
        <w:t xml:space="preserve">ponudama </w:t>
      </w:r>
      <w:r w:rsidRPr="003B50EE">
        <w:rPr>
          <w:b/>
          <w:bCs/>
        </w:rPr>
        <w:t>i neće se uz</w:t>
      </w:r>
      <w:r w:rsidR="00C139A7">
        <w:rPr>
          <w:b/>
          <w:bCs/>
        </w:rPr>
        <w:t>imati</w:t>
      </w:r>
      <w:r w:rsidRPr="003B50EE">
        <w:rPr>
          <w:b/>
          <w:bCs/>
        </w:rPr>
        <w:t xml:space="preserve"> u razmatranje</w:t>
      </w:r>
    </w:p>
    <w:sectPr w:rsidR="003B50EE" w:rsidRPr="003B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34"/>
    <w:rsid w:val="000E2903"/>
    <w:rsid w:val="00163466"/>
    <w:rsid w:val="003B50EE"/>
    <w:rsid w:val="00401F1E"/>
    <w:rsid w:val="004B22CF"/>
    <w:rsid w:val="00501B59"/>
    <w:rsid w:val="006D50CB"/>
    <w:rsid w:val="00794BDB"/>
    <w:rsid w:val="00937D8F"/>
    <w:rsid w:val="009B44C1"/>
    <w:rsid w:val="009C18BC"/>
    <w:rsid w:val="00BA62CC"/>
    <w:rsid w:val="00BD758C"/>
    <w:rsid w:val="00C139A7"/>
    <w:rsid w:val="00E8659A"/>
    <w:rsid w:val="00E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FC2E"/>
  <w15:chartTrackingRefBased/>
  <w15:docId w15:val="{64563F0C-E0F5-4E90-A21D-43542FFC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estern">
    <w:name w:val="western"/>
    <w:basedOn w:val="Normal"/>
    <w:rsid w:val="006D50CB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Filko Garbin</dc:creator>
  <cp:keywords/>
  <dc:description/>
  <cp:lastModifiedBy>Filko Garbin</cp:lastModifiedBy>
  <cp:revision>10</cp:revision>
  <dcterms:created xsi:type="dcterms:W3CDTF">2022-10-19T05:58:00Z</dcterms:created>
  <dcterms:modified xsi:type="dcterms:W3CDTF">2025-10-10T11:11:00Z</dcterms:modified>
</cp:coreProperties>
</file>